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C8ADB" w14:textId="49D1FE85" w:rsidR="00276778" w:rsidRPr="00E64249" w:rsidRDefault="005F288D" w:rsidP="005F2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  <w:u w:val="single"/>
        </w:rPr>
      </w:pPr>
      <w:r w:rsidRPr="00E64249">
        <w:rPr>
          <w:b/>
          <w:bCs/>
          <w:sz w:val="28"/>
          <w:szCs w:val="28"/>
          <w:u w:val="single"/>
        </w:rPr>
        <w:t>Lettre d’Intention</w:t>
      </w:r>
    </w:p>
    <w:p w14:paraId="537F4CCC" w14:textId="2CE97344" w:rsidR="005F288D" w:rsidRPr="00E64249" w:rsidRDefault="005F288D" w:rsidP="005F2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E64249">
        <w:rPr>
          <w:sz w:val="28"/>
          <w:szCs w:val="28"/>
        </w:rPr>
        <w:t xml:space="preserve">PSC : Convention de participation en PREVOYANCE </w:t>
      </w:r>
      <w:r w:rsidRPr="00E64249">
        <w:rPr>
          <w:b/>
          <w:bCs/>
          <w:color w:val="C45911" w:themeColor="accent2" w:themeShade="BF"/>
          <w:sz w:val="28"/>
          <w:szCs w:val="28"/>
        </w:rPr>
        <w:t>marché obligatoire</w:t>
      </w:r>
    </w:p>
    <w:p w14:paraId="48766FEF" w14:textId="7400F18B" w:rsidR="005F288D" w:rsidRPr="00E64249" w:rsidRDefault="005F288D" w:rsidP="00E64249">
      <w:pPr>
        <w:jc w:val="center"/>
        <w:rPr>
          <w:b/>
          <w:bCs/>
          <w:color w:val="C45911" w:themeColor="accent2" w:themeShade="BF"/>
        </w:rPr>
      </w:pPr>
      <w:r w:rsidRPr="00E64249">
        <w:rPr>
          <w:b/>
          <w:bCs/>
          <w:color w:val="C45911" w:themeColor="accent2" w:themeShade="BF"/>
        </w:rPr>
        <w:t>Document à retourner par mail au CDG4</w:t>
      </w:r>
      <w:r w:rsidR="0016708D">
        <w:rPr>
          <w:b/>
          <w:bCs/>
          <w:color w:val="C45911" w:themeColor="accent2" w:themeShade="BF"/>
        </w:rPr>
        <w:t>5</w:t>
      </w:r>
      <w:r w:rsidRPr="00E64249">
        <w:rPr>
          <w:b/>
          <w:bCs/>
          <w:color w:val="C45911" w:themeColor="accent2" w:themeShade="BF"/>
        </w:rPr>
        <w:t xml:space="preserve"> : </w:t>
      </w:r>
      <w:hyperlink r:id="rId7" w:history="1">
        <w:r w:rsidR="0016708D" w:rsidRPr="007B760C">
          <w:rPr>
            <w:rStyle w:val="Lienhypertexte"/>
            <w:b/>
            <w:bCs/>
          </w:rPr>
          <w:t>XXX@cdg45.fr</w:t>
        </w:r>
      </w:hyperlink>
    </w:p>
    <w:p w14:paraId="7DC0F764" w14:textId="77777777" w:rsidR="005F288D" w:rsidRDefault="005F288D"/>
    <w:p w14:paraId="4E205EFB" w14:textId="1E32E6A3" w:rsidR="005F288D" w:rsidRDefault="005F288D">
      <w:r>
        <w:t>Collectivité ou Etablissement public : …………………………………………………………………………………………</w:t>
      </w:r>
      <w:r w:rsidR="00E64249">
        <w:t>……….</w:t>
      </w:r>
    </w:p>
    <w:p w14:paraId="19ADD011" w14:textId="47FEF982" w:rsidR="005F288D" w:rsidRDefault="005F288D">
      <w:r>
        <w:t>N° de SIRET : ………………………………………………………………………………………………………………………………</w:t>
      </w:r>
      <w:r w:rsidR="00E64249">
        <w:t>……….</w:t>
      </w:r>
    </w:p>
    <w:p w14:paraId="50E77BB6" w14:textId="71547A80" w:rsidR="005F288D" w:rsidRDefault="005F288D">
      <w:r>
        <w:t>Adresse : …………………………………………………………………………………………………………………………………...</w:t>
      </w:r>
      <w:r w:rsidR="00E64249">
        <w:t>..........</w:t>
      </w:r>
    </w:p>
    <w:p w14:paraId="4E2F74D0" w14:textId="73526B73" w:rsidR="005F288D" w:rsidRDefault="005F288D">
      <w:r>
        <w:t>N° Tél : ………………………………………………………………………………………………………………………………………</w:t>
      </w:r>
      <w:r w:rsidR="00E64249">
        <w:t>…………</w:t>
      </w:r>
    </w:p>
    <w:p w14:paraId="1B3C8DAE" w14:textId="7DE1DF64" w:rsidR="005F288D" w:rsidRDefault="005F288D">
      <w:proofErr w:type="spellStart"/>
      <w:proofErr w:type="gramStart"/>
      <w:r>
        <w:t>E.mail</w:t>
      </w:r>
      <w:proofErr w:type="spellEnd"/>
      <w:proofErr w:type="gramEnd"/>
      <w:r>
        <w:t xml:space="preserve"> de l’agent en charge du dossier PSC : ………………………………………………………………………………</w:t>
      </w:r>
      <w:r w:rsidR="00E64249">
        <w:t>……….</w:t>
      </w:r>
    </w:p>
    <w:p w14:paraId="58684286" w14:textId="2A90ED59" w:rsidR="005F288D" w:rsidRDefault="005F288D">
      <w:r>
        <w:t>Personne en charge du dossier « PSC » au sein de votre collectivité : ………………………………………</w:t>
      </w:r>
      <w:r w:rsidR="00E64249">
        <w:t>………….</w:t>
      </w:r>
    </w:p>
    <w:p w14:paraId="59F28D75" w14:textId="17EE052C" w:rsidR="005F288D" w:rsidRDefault="005F288D" w:rsidP="00E64249">
      <w:pPr>
        <w:pBdr>
          <w:bottom w:val="single" w:sz="12" w:space="1" w:color="auto"/>
        </w:pBdr>
      </w:pPr>
      <w:r>
        <w:t>…………………………………………………………………………………………………………………………………………………</w:t>
      </w:r>
      <w:r w:rsidR="00E64249">
        <w:t>………….</w:t>
      </w:r>
    </w:p>
    <w:p w14:paraId="5B75D96F" w14:textId="0D5B1267" w:rsidR="005F288D" w:rsidRPr="00E64249" w:rsidRDefault="005F288D" w:rsidP="005F288D">
      <w:pPr>
        <w:pStyle w:val="Paragraphedeliste"/>
        <w:numPr>
          <w:ilvl w:val="0"/>
          <w:numId w:val="2"/>
        </w:numPr>
        <w:rPr>
          <w:u w:val="single"/>
        </w:rPr>
      </w:pPr>
      <w:r w:rsidRPr="00E64249">
        <w:rPr>
          <w:b/>
          <w:bCs/>
          <w:u w:val="single"/>
        </w:rPr>
        <w:t>Souhaite adhérer à la convention de participation de</w:t>
      </w:r>
      <w:r w:rsidRPr="00E64249">
        <w:rPr>
          <w:u w:val="single"/>
        </w:rPr>
        <w:t xml:space="preserve"> </w:t>
      </w:r>
      <w:r w:rsidRPr="00E64249">
        <w:rPr>
          <w:color w:val="C45911" w:themeColor="accent2" w:themeShade="BF"/>
          <w:u w:val="single"/>
        </w:rPr>
        <w:t>PREVOYANCE du marché obligatoire</w:t>
      </w:r>
      <w:r w:rsidRPr="00E64249">
        <w:rPr>
          <w:u w:val="single"/>
        </w:rPr>
        <w:t xml:space="preserve"> </w:t>
      </w:r>
      <w:r w:rsidRPr="00E64249">
        <w:rPr>
          <w:b/>
          <w:bCs/>
          <w:u w:val="single"/>
        </w:rPr>
        <w:t>mise en place par le CDG4</w:t>
      </w:r>
      <w:r w:rsidR="0016708D">
        <w:rPr>
          <w:b/>
          <w:bCs/>
          <w:u w:val="single"/>
        </w:rPr>
        <w:t>5</w:t>
      </w:r>
      <w:r w:rsidRPr="00E64249">
        <w:rPr>
          <w:b/>
          <w:bCs/>
          <w:u w:val="single"/>
        </w:rPr>
        <w:t xml:space="preserve"> au 01/01/2027 :</w:t>
      </w:r>
    </w:p>
    <w:p w14:paraId="739F9EEB" w14:textId="77777777" w:rsidR="005F288D" w:rsidRDefault="005F288D" w:rsidP="005F288D">
      <w:pPr>
        <w:pStyle w:val="Paragraphedeliste"/>
      </w:pPr>
    </w:p>
    <w:p w14:paraId="6CCD37A8" w14:textId="2ADFE71E" w:rsidR="005F288D" w:rsidRDefault="005F288D" w:rsidP="005F288D">
      <w:pPr>
        <w:pStyle w:val="Paragraphedeliste"/>
        <w:numPr>
          <w:ilvl w:val="0"/>
          <w:numId w:val="3"/>
        </w:numPr>
      </w:pPr>
      <w:r>
        <w:t>Oui</w:t>
      </w:r>
    </w:p>
    <w:p w14:paraId="24D58D38" w14:textId="77777777" w:rsidR="005F288D" w:rsidRDefault="005F288D" w:rsidP="005F288D">
      <w:pPr>
        <w:pStyle w:val="Paragraphedeliste"/>
      </w:pPr>
    </w:p>
    <w:p w14:paraId="61DA988E" w14:textId="7AE55511" w:rsidR="005F288D" w:rsidRDefault="005F288D" w:rsidP="005F288D">
      <w:pPr>
        <w:pStyle w:val="Paragraphedeliste"/>
        <w:numPr>
          <w:ilvl w:val="0"/>
          <w:numId w:val="3"/>
        </w:numPr>
      </w:pPr>
      <w:r>
        <w:t>Non</w:t>
      </w:r>
    </w:p>
    <w:p w14:paraId="36EC36C0" w14:textId="77777777" w:rsidR="005F288D" w:rsidRDefault="005F288D" w:rsidP="005F288D">
      <w:pPr>
        <w:pStyle w:val="Paragraphedeliste"/>
      </w:pPr>
    </w:p>
    <w:p w14:paraId="5DCA5A04" w14:textId="6783F73C" w:rsidR="005F288D" w:rsidRPr="00E64249" w:rsidRDefault="005F288D" w:rsidP="005F288D">
      <w:pPr>
        <w:pStyle w:val="Paragraphedeliste"/>
        <w:numPr>
          <w:ilvl w:val="0"/>
          <w:numId w:val="2"/>
        </w:numPr>
        <w:rPr>
          <w:u w:val="single"/>
        </w:rPr>
      </w:pPr>
      <w:r w:rsidRPr="00E64249">
        <w:rPr>
          <w:b/>
          <w:bCs/>
          <w:u w:val="single"/>
        </w:rPr>
        <w:t>Fixe la participation pour le risque</w:t>
      </w:r>
      <w:r w:rsidRPr="00E64249">
        <w:rPr>
          <w:u w:val="single"/>
        </w:rPr>
        <w:t xml:space="preserve"> </w:t>
      </w:r>
      <w:r w:rsidRPr="00E64249">
        <w:rPr>
          <w:color w:val="C45911" w:themeColor="accent2" w:themeShade="BF"/>
          <w:u w:val="single"/>
        </w:rPr>
        <w:t>PREVOYANCE</w:t>
      </w:r>
      <w:r w:rsidRPr="00E64249">
        <w:rPr>
          <w:u w:val="single"/>
        </w:rPr>
        <w:t> :</w:t>
      </w:r>
    </w:p>
    <w:p w14:paraId="2EB0F4F9" w14:textId="2454ED13" w:rsidR="005F288D" w:rsidRDefault="00E64249" w:rsidP="00E64249">
      <w:pPr>
        <w:spacing w:after="0"/>
        <w:ind w:left="360"/>
      </w:pPr>
      <w:r>
        <w:t>A</w:t>
      </w:r>
      <w:r w:rsidR="005F288D">
        <w:t xml:space="preserve"> un montant mensuel de : …………………</w:t>
      </w:r>
      <w:proofErr w:type="gramStart"/>
      <w:r w:rsidR="005F288D">
        <w:t>…….</w:t>
      </w:r>
      <w:proofErr w:type="gramEnd"/>
      <w:r w:rsidR="005F288D">
        <w:t>% de l’offre de base/ de l’offre choisie par l’agent</w:t>
      </w:r>
    </w:p>
    <w:p w14:paraId="27D3B9CD" w14:textId="5B2DFD71" w:rsidR="005F288D" w:rsidRDefault="005F288D" w:rsidP="00E64249">
      <w:pPr>
        <w:spacing w:after="0"/>
        <w:ind w:left="360"/>
      </w:pPr>
      <w:r>
        <w:t>(Rayer la mention inutile)</w:t>
      </w:r>
    </w:p>
    <w:p w14:paraId="3C74CAA2" w14:textId="77777777" w:rsidR="00E64249" w:rsidRDefault="00E64249" w:rsidP="00E64249"/>
    <w:p w14:paraId="5DC8F98B" w14:textId="39E97239" w:rsidR="00E64249" w:rsidRPr="00E64249" w:rsidRDefault="00E64249" w:rsidP="00E64249">
      <w:pPr>
        <w:pStyle w:val="Paragraphedeliste"/>
        <w:numPr>
          <w:ilvl w:val="0"/>
          <w:numId w:val="2"/>
        </w:numPr>
        <w:spacing w:after="0"/>
        <w:rPr>
          <w:u w:val="single"/>
        </w:rPr>
      </w:pPr>
      <w:r w:rsidRPr="00E64249">
        <w:rPr>
          <w:u w:val="single"/>
        </w:rPr>
        <w:t xml:space="preserve">Fixe dans les mêmes proportions la participation aux garanties optionnelles </w:t>
      </w:r>
      <w:proofErr w:type="spellStart"/>
      <w:r w:rsidR="007C6CF7">
        <w:rPr>
          <w:color w:val="C45911" w:themeColor="accent2" w:themeShade="BF"/>
          <w:u w:val="single"/>
        </w:rPr>
        <w:t>xxxxxxxxxxxxxxxx</w:t>
      </w:r>
      <w:proofErr w:type="spellEnd"/>
      <w:r w:rsidR="007C6CF7">
        <w:rPr>
          <w:color w:val="C45911" w:themeColor="accent2" w:themeShade="BF"/>
          <w:u w:val="single"/>
        </w:rPr>
        <w:t xml:space="preserve"> et </w:t>
      </w:r>
      <w:proofErr w:type="spellStart"/>
      <w:r w:rsidR="007C6CF7">
        <w:rPr>
          <w:color w:val="C45911" w:themeColor="accent2" w:themeShade="BF"/>
          <w:u w:val="single"/>
        </w:rPr>
        <w:t>xxxxxxxxxxxx</w:t>
      </w:r>
      <w:proofErr w:type="spellEnd"/>
    </w:p>
    <w:p w14:paraId="2A7B1DE6" w14:textId="727CAADE" w:rsidR="00E64249" w:rsidRDefault="00E64249" w:rsidP="00E64249">
      <w:pPr>
        <w:spacing w:after="0"/>
        <w:ind w:left="360"/>
      </w:pPr>
      <w:r>
        <w:t>(Facultatif à enlever si non concerné)</w:t>
      </w:r>
    </w:p>
    <w:p w14:paraId="03E2B89F" w14:textId="77777777" w:rsidR="00E64249" w:rsidRDefault="00E64249" w:rsidP="00E64249"/>
    <w:p w14:paraId="430EF95C" w14:textId="4B52CA5C" w:rsidR="00E64249" w:rsidRDefault="00E64249" w:rsidP="00E64249">
      <w:r>
        <w:t>Cette déclaration d’intention sera confirmée après avis du CST, par délibération en conseil (municipal, syndical, communautaire…) qui se tiendra le : …………………………………………………………………………………….</w:t>
      </w:r>
    </w:p>
    <w:p w14:paraId="5F5E00ED" w14:textId="77777777" w:rsidR="00E64249" w:rsidRDefault="00E64249" w:rsidP="00E64249"/>
    <w:p w14:paraId="736C6EAE" w14:textId="27BCC4BB" w:rsidR="00E64249" w:rsidRDefault="00E64249" w:rsidP="00E64249">
      <w:pPr>
        <w:ind w:left="3540" w:firstLine="708"/>
      </w:pPr>
      <w:r>
        <w:t>Fait à ……………………</w:t>
      </w:r>
      <w:proofErr w:type="gramStart"/>
      <w:r>
        <w:t>…….</w:t>
      </w:r>
      <w:proofErr w:type="gramEnd"/>
      <w:r>
        <w:t> , le……………………………………….</w:t>
      </w:r>
    </w:p>
    <w:p w14:paraId="221C5261" w14:textId="601C45FE" w:rsidR="00E64249" w:rsidRDefault="00E64249" w:rsidP="00E64249">
      <w:pPr>
        <w:ind w:left="3540" w:firstLine="708"/>
      </w:pPr>
      <w:r>
        <w:t>Le Maire / Président de</w:t>
      </w:r>
      <w:proofErr w:type="gramStart"/>
      <w:r>
        <w:t> :…</w:t>
      </w:r>
      <w:proofErr w:type="gramEnd"/>
      <w:r>
        <w:t>…………………………………</w:t>
      </w:r>
      <w:proofErr w:type="gramStart"/>
      <w:r>
        <w:t>…….</w:t>
      </w:r>
      <w:proofErr w:type="gramEnd"/>
      <w:r>
        <w:t>.</w:t>
      </w:r>
    </w:p>
    <w:p w14:paraId="521F119B" w14:textId="77777777" w:rsidR="00E64249" w:rsidRDefault="00E64249" w:rsidP="00E64249"/>
    <w:p w14:paraId="6D3947E7" w14:textId="77777777" w:rsidR="00E64249" w:rsidRDefault="00E64249" w:rsidP="00E64249"/>
    <w:p w14:paraId="10F49D14" w14:textId="77777777" w:rsidR="00E64249" w:rsidRDefault="00E64249" w:rsidP="00E64249"/>
    <w:p w14:paraId="16673F4D" w14:textId="420F5A2C" w:rsidR="00E64249" w:rsidRPr="00E64249" w:rsidRDefault="00E64249" w:rsidP="00E64249">
      <w:pPr>
        <w:ind w:left="3540" w:firstLine="708"/>
        <w:rPr>
          <w:i/>
          <w:iCs/>
          <w:sz w:val="16"/>
          <w:szCs w:val="16"/>
        </w:rPr>
      </w:pPr>
      <w:r w:rsidRPr="00E64249">
        <w:rPr>
          <w:i/>
          <w:iCs/>
          <w:sz w:val="16"/>
          <w:szCs w:val="16"/>
        </w:rPr>
        <w:t>(Nom, Prénom et signature)</w:t>
      </w:r>
    </w:p>
    <w:sectPr w:rsidR="00E64249" w:rsidRPr="00E64249" w:rsidSect="00266EF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511E7" w14:textId="77777777" w:rsidR="00522BA8" w:rsidRDefault="00522BA8" w:rsidP="003C2700">
      <w:pPr>
        <w:spacing w:after="0" w:line="240" w:lineRule="auto"/>
      </w:pPr>
      <w:r>
        <w:separator/>
      </w:r>
    </w:p>
  </w:endnote>
  <w:endnote w:type="continuationSeparator" w:id="0">
    <w:p w14:paraId="02558491" w14:textId="77777777" w:rsidR="00522BA8" w:rsidRDefault="00522BA8" w:rsidP="003C2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4E23" w14:textId="76973E3A" w:rsidR="0016708D" w:rsidRDefault="0016708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33B34A7" wp14:editId="04EF3D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3725" cy="391160"/>
              <wp:effectExtent l="0" t="0" r="15875" b="0"/>
              <wp:wrapNone/>
              <wp:docPr id="1668350928" name="Zone de texte 2" descr="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72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708DF" w14:textId="6AAC26EE" w:rsidR="0016708D" w:rsidRPr="0016708D" w:rsidRDefault="0016708D" w:rsidP="0016708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6708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3B34A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Restreint" style="position:absolute;margin-left:0;margin-top:0;width:46.75pt;height:30.8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" filled="f" stroked="f">
              <v:textbox style="mso-fit-shape-to-text:t" inset="0,0,0,15pt">
                <w:txbxContent>
                  <w:p w14:paraId="2CC708DF" w14:textId="6AAC26EE" w:rsidR="0016708D" w:rsidRPr="0016708D" w:rsidRDefault="0016708D" w:rsidP="0016708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16708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835C" w14:textId="4349FF7F" w:rsidR="0016708D" w:rsidRDefault="0016708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08DB9191" wp14:editId="78B53934">
              <wp:simplePos x="9017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3725" cy="391160"/>
              <wp:effectExtent l="0" t="0" r="15875" b="0"/>
              <wp:wrapNone/>
              <wp:docPr id="1302548732" name="Zone de texte 3" descr="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72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7CC68B" w14:textId="13D9CACB" w:rsidR="0016708D" w:rsidRPr="0016708D" w:rsidRDefault="0016708D" w:rsidP="0016708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6708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B9191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9" type="#_x0000_t202" alt="Restreint" style="position:absolute;margin-left:0;margin-top:0;width:46.75pt;height:30.8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" filled="f" stroked="f">
              <v:textbox style="mso-fit-shape-to-text:t" inset="0,0,0,15pt">
                <w:txbxContent>
                  <w:p w14:paraId="7E7CC68B" w14:textId="13D9CACB" w:rsidR="0016708D" w:rsidRPr="0016708D" w:rsidRDefault="0016708D" w:rsidP="0016708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16708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99BF" w14:textId="4FF32707" w:rsidR="0016708D" w:rsidRDefault="0016708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E2D1894" wp14:editId="266E077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3725" cy="391160"/>
              <wp:effectExtent l="0" t="0" r="15875" b="0"/>
              <wp:wrapNone/>
              <wp:docPr id="736108839" name="Zone de texte 1" descr="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72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C7F40" w14:textId="074AA028" w:rsidR="0016708D" w:rsidRPr="0016708D" w:rsidRDefault="0016708D" w:rsidP="0016708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6708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2D1894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30" type="#_x0000_t202" alt="Restreint" style="position:absolute;margin-left:0;margin-top:0;width:46.75pt;height:30.8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" filled="f" stroked="f">
              <v:textbox style="mso-fit-shape-to-text:t" inset="0,0,0,15pt">
                <w:txbxContent>
                  <w:p w14:paraId="531C7F40" w14:textId="074AA028" w:rsidR="0016708D" w:rsidRPr="0016708D" w:rsidRDefault="0016708D" w:rsidP="0016708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16708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1E491" w14:textId="77777777" w:rsidR="00522BA8" w:rsidRDefault="00522BA8" w:rsidP="003C2700">
      <w:pPr>
        <w:spacing w:after="0" w:line="240" w:lineRule="auto"/>
      </w:pPr>
      <w:r>
        <w:separator/>
      </w:r>
    </w:p>
  </w:footnote>
  <w:footnote w:type="continuationSeparator" w:id="0">
    <w:p w14:paraId="5108EE8F" w14:textId="77777777" w:rsidR="00522BA8" w:rsidRDefault="00522BA8" w:rsidP="003C2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4308F" w14:textId="6F284B70" w:rsidR="003C2700" w:rsidRDefault="0016708D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AA380F8" wp14:editId="5968E672">
              <wp:simplePos x="0" y="0"/>
              <wp:positionH relativeFrom="column">
                <wp:posOffset>-480695</wp:posOffset>
              </wp:positionH>
              <wp:positionV relativeFrom="paragraph">
                <wp:posOffset>-265430</wp:posOffset>
              </wp:positionV>
              <wp:extent cx="1041400" cy="615950"/>
              <wp:effectExtent l="0" t="0" r="6350" b="0"/>
              <wp:wrapSquare wrapText="bothSides"/>
              <wp:docPr id="48599002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1400" cy="615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523118" w14:textId="5A95F44D" w:rsidR="0016708D" w:rsidRDefault="0016708D" w:rsidP="0016708D">
                          <w:r w:rsidRPr="0016708D">
                            <w:rPr>
                              <w:noProof/>
                            </w:rPr>
                            <w:drawing>
                              <wp:inline distT="0" distB="0" distL="0" distR="0" wp14:anchorId="45CA1FCA" wp14:editId="485F053F">
                                <wp:extent cx="850638" cy="463550"/>
                                <wp:effectExtent l="0" t="0" r="6985" b="0"/>
                                <wp:docPr id="1534352408" name="Image 10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FFFAA5FD-89EC-C7D5-F7D8-64C36620AD0E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mage 10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FFFAA5FD-89EC-C7D5-F7D8-64C36620AD0E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51623" cy="46408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A380F8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37.85pt;margin-top:-20.9pt;width:82pt;height:48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" stroked="f">
              <v:textbox>
                <w:txbxContent>
                  <w:p w14:paraId="00523118" w14:textId="5A95F44D" w:rsidR="0016708D" w:rsidRDefault="0016708D" w:rsidP="0016708D">
                    <w:r w:rsidRPr="0016708D">
                      <w:rPr>
                        <w:noProof/>
                      </w:rPr>
                      <w:drawing>
                        <wp:inline distT="0" distB="0" distL="0" distR="0" wp14:anchorId="45CA1FCA" wp14:editId="485F053F">
                          <wp:extent cx="850638" cy="463550"/>
                          <wp:effectExtent l="0" t="0" r="6985" b="0"/>
                          <wp:docPr id="1534352408" name="Image 10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FFFAA5FD-89EC-C7D5-F7D8-64C36620AD0E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mage 10">
                                    <a:extLst>
                                      <a:ext uri="{FF2B5EF4-FFF2-40B4-BE49-F238E27FC236}">
                                        <a16:creationId xmlns:a16="http://schemas.microsoft.com/office/drawing/2014/main" id="{FFFAA5FD-89EC-C7D5-F7D8-64C36620AD0E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51623" cy="46408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A6CB12B" wp14:editId="4F39AB4D">
              <wp:simplePos x="0" y="0"/>
              <wp:positionH relativeFrom="column">
                <wp:posOffset>5367655</wp:posOffset>
              </wp:positionH>
              <wp:positionV relativeFrom="paragraph">
                <wp:posOffset>-328930</wp:posOffset>
              </wp:positionV>
              <wp:extent cx="1041400" cy="742950"/>
              <wp:effectExtent l="0" t="0" r="635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140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EC53F8" w14:textId="071D0208" w:rsidR="0016708D" w:rsidRDefault="0016708D">
                          <w:r w:rsidRPr="0016708D">
                            <w:rPr>
                              <w:noProof/>
                            </w:rPr>
                            <w:drawing>
                              <wp:inline distT="0" distB="0" distL="0" distR="0" wp14:anchorId="7EE3A5A0" wp14:editId="08697D8F">
                                <wp:extent cx="872116" cy="571500"/>
                                <wp:effectExtent l="0" t="0" r="4445" b="0"/>
                                <wp:docPr id="4787878" name="Picture 2" descr="Un nouveau logo pour le CDG45 ! – CDG 45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55D5DFE5-70FF-2B4A-25D0-74E69FFD4CD4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Picture 2" descr="Un nouveau logo pour le CDG45 ! – CDG 45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55D5DFE5-70FF-2B4A-25D0-74E69FFD4CD4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8782" cy="5955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6CB12B" id="_x0000_s1027" type="#_x0000_t202" style="position:absolute;margin-left:422.65pt;margin-top:-25.9pt;width:82pt;height:5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" stroked="f">
              <v:textbox>
                <w:txbxContent>
                  <w:p w14:paraId="75EC53F8" w14:textId="071D0208" w:rsidR="0016708D" w:rsidRDefault="0016708D">
                    <w:r w:rsidRPr="0016708D">
                      <w:rPr>
                        <w:noProof/>
                      </w:rPr>
                      <w:drawing>
                        <wp:inline distT="0" distB="0" distL="0" distR="0" wp14:anchorId="7EE3A5A0" wp14:editId="08697D8F">
                          <wp:extent cx="872116" cy="571500"/>
                          <wp:effectExtent l="0" t="0" r="4445" b="0"/>
                          <wp:docPr id="4787878" name="Picture 2" descr="Un nouveau logo pour le CDG45 ! – CDG 45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55D5DFE5-70FF-2B4A-25D0-74E69FFD4CD4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Picture 2" descr="Un nouveau logo pour le CDG45 ! – CDG 45">
                                    <a:extLst>
                                      <a:ext uri="{FF2B5EF4-FFF2-40B4-BE49-F238E27FC236}">
                                        <a16:creationId xmlns:a16="http://schemas.microsoft.com/office/drawing/2014/main" id="{55D5DFE5-70FF-2B4A-25D0-74E69FFD4CD4}"/>
                                      </a:ext>
                                    </a:extLst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8782" cy="5955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87A55">
      <w:rPr>
        <w:noProof/>
      </w:rPr>
      <w:drawing>
        <wp:anchor distT="0" distB="0" distL="114300" distR="114300" simplePos="0" relativeHeight="251661312" behindDoc="0" locked="0" layoutInCell="1" allowOverlap="1" wp14:anchorId="018A0306" wp14:editId="1294E7D4">
          <wp:simplePos x="0" y="0"/>
          <wp:positionH relativeFrom="column">
            <wp:posOffset>3462655</wp:posOffset>
          </wp:positionH>
          <wp:positionV relativeFrom="paragraph">
            <wp:posOffset>-49530</wp:posOffset>
          </wp:positionV>
          <wp:extent cx="815788" cy="355600"/>
          <wp:effectExtent l="0" t="0" r="3810" b="6350"/>
          <wp:wrapThrough wrapText="bothSides">
            <wp:wrapPolygon edited="0">
              <wp:start x="0" y="0"/>
              <wp:lineTo x="0" y="20829"/>
              <wp:lineTo x="21196" y="20829"/>
              <wp:lineTo x="21196" y="0"/>
              <wp:lineTo x="0" y="0"/>
            </wp:wrapPolygon>
          </wp:wrapThrough>
          <wp:docPr id="86273561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174035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88" cy="35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87A55">
      <w:rPr>
        <w:noProof/>
      </w:rPr>
      <w:drawing>
        <wp:anchor distT="0" distB="0" distL="114300" distR="114300" simplePos="0" relativeHeight="251660288" behindDoc="0" locked="0" layoutInCell="1" allowOverlap="1" wp14:anchorId="446B88CD" wp14:editId="0AAE9F87">
          <wp:simplePos x="0" y="0"/>
          <wp:positionH relativeFrom="column">
            <wp:posOffset>1722755</wp:posOffset>
          </wp:positionH>
          <wp:positionV relativeFrom="paragraph">
            <wp:posOffset>-100965</wp:posOffset>
          </wp:positionV>
          <wp:extent cx="742950" cy="430530"/>
          <wp:effectExtent l="0" t="0" r="0" b="7620"/>
          <wp:wrapThrough wrapText="bothSides">
            <wp:wrapPolygon edited="0">
              <wp:start x="0" y="0"/>
              <wp:lineTo x="0" y="21027"/>
              <wp:lineTo x="21046" y="21027"/>
              <wp:lineTo x="21046" y="0"/>
              <wp:lineTo x="0" y="0"/>
            </wp:wrapPolygon>
          </wp:wrapThrough>
          <wp:docPr id="1616458447" name="Image 15">
            <a:extLst xmlns:a="http://schemas.openxmlformats.org/drawingml/2006/main">
              <a:ext uri="{FF2B5EF4-FFF2-40B4-BE49-F238E27FC236}">
                <a16:creationId xmlns:a16="http://schemas.microsoft.com/office/drawing/2014/main" id="{81734865-189A-C8EA-3651-9B46F74669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5">
                    <a:extLst>
                      <a:ext uri="{FF2B5EF4-FFF2-40B4-BE49-F238E27FC236}">
                        <a16:creationId xmlns:a16="http://schemas.microsoft.com/office/drawing/2014/main" id="{81734865-189A-C8EA-3651-9B46F74669D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43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D25E1"/>
    <w:multiLevelType w:val="hybridMultilevel"/>
    <w:tmpl w:val="ABFE9EC6"/>
    <w:lvl w:ilvl="0" w:tplc="7B980BE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F7DC9"/>
    <w:multiLevelType w:val="hybridMultilevel"/>
    <w:tmpl w:val="977E47D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D61A1"/>
    <w:multiLevelType w:val="hybridMultilevel"/>
    <w:tmpl w:val="00CA99A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343121">
    <w:abstractNumId w:val="1"/>
  </w:num>
  <w:num w:numId="2" w16cid:durableId="1369571839">
    <w:abstractNumId w:val="2"/>
  </w:num>
  <w:num w:numId="3" w16cid:durableId="940334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8D"/>
    <w:rsid w:val="0016708D"/>
    <w:rsid w:val="00266EF7"/>
    <w:rsid w:val="00276778"/>
    <w:rsid w:val="003B4ACC"/>
    <w:rsid w:val="003C2700"/>
    <w:rsid w:val="003E5C90"/>
    <w:rsid w:val="00522BA8"/>
    <w:rsid w:val="005F288D"/>
    <w:rsid w:val="007A4949"/>
    <w:rsid w:val="007C6CF7"/>
    <w:rsid w:val="007D03FB"/>
    <w:rsid w:val="0097381D"/>
    <w:rsid w:val="00977232"/>
    <w:rsid w:val="00D35256"/>
    <w:rsid w:val="00E11C7B"/>
    <w:rsid w:val="00E64249"/>
    <w:rsid w:val="00F03C64"/>
    <w:rsid w:val="00F369FF"/>
    <w:rsid w:val="00F8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E589C"/>
  <w15:chartTrackingRefBased/>
  <w15:docId w15:val="{94BE68BF-6E03-48A4-8565-B801A63C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2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2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288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2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288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2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2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2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2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288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F28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F288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F288D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288D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288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288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288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288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2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2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2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F2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2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F288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288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F288D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28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288D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288D"/>
    <w:rPr>
      <w:b/>
      <w:bCs/>
      <w:smallCaps/>
      <w:color w:val="2E74B5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F288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F288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C2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2700"/>
  </w:style>
  <w:style w:type="paragraph" w:styleId="Pieddepage">
    <w:name w:val="footer"/>
    <w:basedOn w:val="Normal"/>
    <w:link w:val="PieddepageCar"/>
    <w:uiPriority w:val="99"/>
    <w:unhideWhenUsed/>
    <w:rsid w:val="003C2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2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XXX@cdg45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388d5e0-756c-4390-a589-d2777d463730}" enabled="1" method="Privileged" siteId="{2c382e53-dd0d-402c-9b18-948cd465f3b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Siaci Saint Honoré (S2H)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vareille</dc:creator>
  <cp:keywords/>
  <dc:description/>
  <cp:lastModifiedBy>GAMA DE SOUSA, Natacha</cp:lastModifiedBy>
  <cp:revision>4</cp:revision>
  <dcterms:created xsi:type="dcterms:W3CDTF">2026-09-30T14:57:00Z</dcterms:created>
  <dcterms:modified xsi:type="dcterms:W3CDTF">2026-10-05T09:34:00Z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2be02127,637103d0,4da350fc</vt:lpwstr>
  </property>
  <property fmtid="{D5CDD505-2E9C-101B-9397-08002B2CF9AE}" pid="3" name="ClassificationContentMarkingFooterFontProps">
    <vt:lpwstr>#000000,12,Aptos</vt:lpwstr>
  </property>
  <property fmtid="{D5CDD505-2E9C-101B-9397-08002B2CF9AE}" pid="4" name="ClassificationContentMarkingFooterText">
    <vt:lpwstr>Restreint</vt:lpwstr>
  </property>
</Properties>
</file>